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349D" w:rsidRDefault="008B349D"/>
    <w:tbl>
      <w:tblPr>
        <w:tblStyle w:val="a"/>
        <w:tblW w:w="1440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0"/>
        <w:gridCol w:w="4410"/>
        <w:gridCol w:w="4770"/>
        <w:gridCol w:w="4400"/>
      </w:tblGrid>
      <w:tr w:rsidR="008B349D" w:rsidTr="00C44E18"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 w:rsidP="00C44E18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Gr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Earth Science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Life Science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Physical Science</w:t>
            </w:r>
          </w:p>
        </w:tc>
      </w:tr>
      <w:tr w:rsidR="008B349D" w:rsidTr="00C44E18"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Weather</w:t>
            </w:r>
          </w:p>
          <w:p w:rsidR="008B349D" w:rsidRDefault="00C44E1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Types of weather/extremes</w:t>
            </w:r>
          </w:p>
          <w:p w:rsidR="008B349D" w:rsidRDefault="00C44E1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Prep for weather</w:t>
            </w:r>
          </w:p>
          <w:p w:rsidR="008B349D" w:rsidRDefault="00C44E1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Seasons</w:t>
            </w:r>
          </w:p>
          <w:p w:rsidR="008B349D" w:rsidRDefault="00C44E1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Sunlight warms the Earth’s surface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Plants/Animals</w:t>
            </w:r>
          </w:p>
          <w:p w:rsidR="008B349D" w:rsidRDefault="00C44E18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Need to grow and survive</w:t>
            </w:r>
          </w:p>
          <w:p w:rsidR="008B349D" w:rsidRDefault="00C44E18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Can change environment to meet needs</w:t>
            </w:r>
          </w:p>
          <w:p w:rsidR="008B349D" w:rsidRDefault="00C44E18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Habitat has what they need</w:t>
            </w:r>
          </w:p>
          <w:p w:rsidR="008B349D" w:rsidRDefault="00C44E18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External features</w:t>
            </w:r>
          </w:p>
          <w:p w:rsidR="008B349D" w:rsidRDefault="00C44E18">
            <w:pPr>
              <w:widowControl w:val="0"/>
              <w:spacing w:line="240" w:lineRule="auto"/>
              <w:ind w:left="705" w:hanging="720"/>
              <w:jc w:val="center"/>
            </w:pPr>
            <w:r>
              <w:rPr>
                <w:b/>
                <w:u w:val="single"/>
              </w:rPr>
              <w:t>Ecosystems/</w:t>
            </w:r>
          </w:p>
          <w:p w:rsidR="008B349D" w:rsidRDefault="00C44E18">
            <w:pPr>
              <w:widowControl w:val="0"/>
              <w:spacing w:line="240" w:lineRule="auto"/>
              <w:ind w:left="705" w:hanging="720"/>
              <w:jc w:val="center"/>
            </w:pPr>
            <w:r>
              <w:rPr>
                <w:b/>
                <w:u w:val="single"/>
              </w:rPr>
              <w:t>Conservation</w:t>
            </w:r>
          </w:p>
          <w:p w:rsidR="008B349D" w:rsidRDefault="00C44E1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Humans affect the world around them</w:t>
            </w:r>
          </w:p>
          <w:p w:rsidR="008B349D" w:rsidRDefault="00C44E1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Can make choices to reduce impact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Forces and Motion</w:t>
            </w:r>
          </w:p>
          <w:p w:rsidR="008B349D" w:rsidRDefault="00C44E1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Push/ Pull (different strengths)</w:t>
            </w:r>
          </w:p>
        </w:tc>
      </w:tr>
      <w:tr w:rsidR="008B349D" w:rsidTr="00C44E18"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Patterns in Sky</w:t>
            </w:r>
          </w:p>
          <w:p w:rsidR="008B349D" w:rsidRDefault="00C44E18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Sun, Moon, Stars</w:t>
            </w:r>
          </w:p>
          <w:p w:rsidR="008B349D" w:rsidRDefault="00C44E1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Celebrations (seasonal)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Plants/Animals</w:t>
            </w:r>
          </w:p>
          <w:p w:rsidR="008B349D" w:rsidRDefault="00C44E18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T</w:t>
            </w:r>
            <w:r>
              <w:t>eaching survival behavior to young</w:t>
            </w:r>
          </w:p>
          <w:p w:rsidR="008B349D" w:rsidRDefault="00C44E18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Biomimicry/ Adaptations</w:t>
            </w:r>
          </w:p>
          <w:p w:rsidR="008B349D" w:rsidRDefault="00C44E18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Young look like, but not exactly like, parents</w:t>
            </w:r>
          </w:p>
          <w:p w:rsidR="008B349D" w:rsidRDefault="00C44E18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External features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Light and Sound</w:t>
            </w:r>
          </w:p>
          <w:p w:rsidR="008B349D" w:rsidRDefault="00C44E1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Communication</w:t>
            </w:r>
          </w:p>
          <w:p w:rsidR="008B349D" w:rsidRDefault="00C44E1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Waves/ Vibrations</w:t>
            </w:r>
          </w:p>
          <w:p w:rsidR="008B349D" w:rsidRDefault="00C44E1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Create/ Carry sound and light (blocks)</w:t>
            </w:r>
          </w:p>
          <w:p w:rsidR="008B349D" w:rsidRDefault="00C44E1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Building instruments/ light sources</w:t>
            </w:r>
          </w:p>
        </w:tc>
      </w:tr>
      <w:tr w:rsidR="008B349D" w:rsidTr="00C44E18">
        <w:trPr>
          <w:trHeight w:val="3732"/>
        </w:trPr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History of Planet Earth</w:t>
            </w:r>
          </w:p>
          <w:p w:rsidR="008B349D" w:rsidRDefault="00C44E1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Quick changes/ Slow Changes</w:t>
            </w:r>
          </w:p>
          <w:p w:rsidR="008B349D" w:rsidRDefault="00C44E1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Wind/ Water change shape of land</w:t>
            </w:r>
          </w:p>
          <w:p w:rsidR="008B349D" w:rsidRDefault="00C44E1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Land formations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Plants/Animals</w:t>
            </w:r>
          </w:p>
          <w:p w:rsidR="008B349D" w:rsidRDefault="00C44E18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Interdependent Relationships (pollination, food chains)</w:t>
            </w:r>
          </w:p>
          <w:p w:rsidR="008B349D" w:rsidRDefault="00C44E18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Ecosystems/ Habitats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Matter</w:t>
            </w:r>
          </w:p>
          <w:p w:rsidR="008B349D" w:rsidRDefault="00C44E1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t>Structure and Properties/ Heating and Cooling</w:t>
            </w:r>
          </w:p>
          <w:p w:rsidR="008B349D" w:rsidRDefault="00C44E1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t>Different properties are suited to different tastes</w:t>
            </w:r>
          </w:p>
          <w:p w:rsidR="008B349D" w:rsidRDefault="00C44E1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t xml:space="preserve">Reversible/ Non-reversible </w:t>
            </w:r>
          </w:p>
        </w:tc>
      </w:tr>
      <w:tr w:rsidR="008B349D" w:rsidTr="00C44E18"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Weather</w:t>
            </w:r>
          </w:p>
          <w:p w:rsidR="008B349D" w:rsidRDefault="00C44E1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Patterns and predictions</w:t>
            </w:r>
          </w:p>
          <w:p w:rsidR="008B349D" w:rsidRDefault="00C44E1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Natural Hazards/ Prep and Survival</w:t>
            </w:r>
          </w:p>
          <w:p w:rsidR="008B349D" w:rsidRDefault="00C44E1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Climate in different regions of the world (typical weather)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Plants and Animals</w:t>
            </w:r>
          </w:p>
          <w:p w:rsidR="008B349D" w:rsidRDefault="00C44E18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Reproduction is essential/ Inherited traits</w:t>
            </w:r>
          </w:p>
          <w:p w:rsidR="008B349D" w:rsidRDefault="00C44E18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Group behavior assists survival</w:t>
            </w:r>
          </w:p>
          <w:p w:rsidR="008B349D" w:rsidRDefault="00C44E18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Animals/ Plants are adapted to specific environments</w:t>
            </w:r>
          </w:p>
          <w:p w:rsidR="008B349D" w:rsidRDefault="008B349D">
            <w:pPr>
              <w:widowControl w:val="0"/>
              <w:spacing w:line="240" w:lineRule="auto"/>
            </w:pP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Forces and Motion</w:t>
            </w:r>
          </w:p>
          <w:p w:rsidR="008B349D" w:rsidRDefault="00C44E18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Objects have force interacting with it (movement or not)</w:t>
            </w:r>
          </w:p>
          <w:p w:rsidR="008B349D" w:rsidRDefault="00C44E18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Force has strength and direction</w:t>
            </w:r>
          </w:p>
          <w:p w:rsidR="008B349D" w:rsidRDefault="00C44E18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Patterns of moveme</w:t>
            </w:r>
            <w:r>
              <w:t>nt can be observed and predicted</w:t>
            </w:r>
          </w:p>
          <w:p w:rsidR="008B349D" w:rsidRDefault="00C44E18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Electric/ Magnetic forces do not require contact to cause movement</w:t>
            </w:r>
          </w:p>
        </w:tc>
      </w:tr>
      <w:tr w:rsidR="008B349D" w:rsidTr="00C44E18">
        <w:trPr>
          <w:trHeight w:val="4020"/>
        </w:trPr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Earth’s Place in the Universe</w:t>
            </w:r>
          </w:p>
          <w:p w:rsidR="008B349D" w:rsidRDefault="00C44E1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Rock formations/ Fossils</w:t>
            </w:r>
          </w:p>
          <w:p w:rsidR="008B349D" w:rsidRDefault="00C44E1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Changes in landscape over time (earthquakes, etc.) due to Earth’s forces</w:t>
            </w:r>
          </w:p>
          <w:p w:rsidR="008B349D" w:rsidRDefault="00C44E1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Weathering/ Role of erosion</w:t>
            </w:r>
          </w:p>
          <w:p w:rsidR="008B349D" w:rsidRDefault="00C44E1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Living things affect physical characteristics of regions</w:t>
            </w:r>
          </w:p>
          <w:p w:rsidR="008B349D" w:rsidRDefault="00C44E1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maps of Earth’s features</w:t>
            </w:r>
          </w:p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Earth/ Human Activity</w:t>
            </w:r>
          </w:p>
          <w:p w:rsidR="008B349D" w:rsidRDefault="00C44E1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</w:pPr>
            <w:r>
              <w:t>Reduce impact of natural Earth processes on humans</w:t>
            </w:r>
          </w:p>
          <w:p w:rsidR="008B349D" w:rsidRDefault="00C44E1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</w:pPr>
            <w:r>
              <w:t>Energy and fuels derived from natural sources affect to environment, some</w:t>
            </w:r>
            <w:r>
              <w:t xml:space="preserve"> renewable/ some not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Molecules to Organisms</w:t>
            </w:r>
          </w:p>
          <w:p w:rsidR="008B349D" w:rsidRDefault="00C44E1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Internal/ External structures serve various functions for growth, survival, behavior and reproduction</w:t>
            </w:r>
          </w:p>
          <w:p w:rsidR="008B349D" w:rsidRDefault="00C44E1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Sensory receptors: processing information (Perceptions/ Memories)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Energy</w:t>
            </w:r>
          </w:p>
          <w:p w:rsidR="008B349D" w:rsidRDefault="00C44E18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</w:pPr>
            <w:r>
              <w:t>Transfer of energy through light/ sound/electric currents</w:t>
            </w:r>
          </w:p>
          <w:p w:rsidR="008B349D" w:rsidRDefault="00C44E18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</w:pPr>
            <w:r>
              <w:t>Conservation and transfer of energy</w:t>
            </w:r>
          </w:p>
          <w:p w:rsidR="008B349D" w:rsidRDefault="00C44E18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</w:pPr>
            <w:r>
              <w:t>Relationship between energy forces</w:t>
            </w:r>
          </w:p>
          <w:p w:rsidR="008B349D" w:rsidRDefault="00C44E18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</w:pPr>
            <w:r>
              <w:t>Convert energy from one form to another</w:t>
            </w:r>
          </w:p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Waves</w:t>
            </w:r>
          </w:p>
          <w:p w:rsidR="008B349D" w:rsidRDefault="00C44E18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Transfer of information</w:t>
            </w:r>
          </w:p>
          <w:p w:rsidR="008B349D" w:rsidRDefault="00C44E18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Amplitude/ Wave length</w:t>
            </w:r>
          </w:p>
          <w:p w:rsidR="008B349D" w:rsidRDefault="00C44E18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Light reflecting makes things visi</w:t>
            </w:r>
            <w:r>
              <w:t>ble</w:t>
            </w:r>
          </w:p>
        </w:tc>
      </w:tr>
      <w:tr w:rsidR="008B349D" w:rsidTr="00C44E18">
        <w:trPr>
          <w:trHeight w:val="2490"/>
        </w:trPr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Planet Earth</w:t>
            </w:r>
          </w:p>
          <w:p w:rsidR="008B349D" w:rsidRDefault="00C44E1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>Place in universe</w:t>
            </w:r>
          </w:p>
          <w:p w:rsidR="008B349D" w:rsidRDefault="00C44E1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>Stars range in distance from Earth</w:t>
            </w:r>
          </w:p>
          <w:p w:rsidR="008B349D" w:rsidRDefault="00C44E1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>Patterns of daily changes in shadows</w:t>
            </w:r>
          </w:p>
          <w:p w:rsidR="008B349D" w:rsidRDefault="00C44E1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>Human Impact/ Protecting Earth’s resources</w:t>
            </w:r>
          </w:p>
          <w:p w:rsidR="008B349D" w:rsidRDefault="00C44E1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>Gravitational pull</w:t>
            </w:r>
          </w:p>
          <w:p w:rsidR="008B349D" w:rsidRDefault="00C44E1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>Weather and Climate/ Water Systems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Energy</w:t>
            </w:r>
          </w:p>
          <w:p w:rsidR="008B349D" w:rsidRDefault="00C44E1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All energy comes from sun</w:t>
            </w:r>
          </w:p>
          <w:p w:rsidR="008B349D" w:rsidRDefault="00C44E1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Photosynthesis/ Plants need air and water</w:t>
            </w:r>
          </w:p>
          <w:p w:rsidR="008B349D" w:rsidRDefault="00C44E1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Ecosystems:  food chain/webs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9D" w:rsidRDefault="00C44E18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Matter/ Interactions</w:t>
            </w:r>
          </w:p>
          <w:p w:rsidR="008B349D" w:rsidRDefault="00C44E18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 xml:space="preserve">Matter can be divided into </w:t>
            </w:r>
          </w:p>
          <w:p w:rsidR="008B349D" w:rsidRDefault="00C44E18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Particles of matter too small to see</w:t>
            </w:r>
          </w:p>
          <w:p w:rsidR="008B349D" w:rsidRDefault="00C44E18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Weight/ Mass/ Density</w:t>
            </w:r>
          </w:p>
          <w:p w:rsidR="008B349D" w:rsidRDefault="00C44E18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Conservation of matter</w:t>
            </w:r>
          </w:p>
          <w:p w:rsidR="008B349D" w:rsidRDefault="008B349D">
            <w:pPr>
              <w:widowControl w:val="0"/>
              <w:spacing w:line="240" w:lineRule="auto"/>
            </w:pPr>
          </w:p>
        </w:tc>
      </w:tr>
    </w:tbl>
    <w:p w:rsidR="008B349D" w:rsidRDefault="008B349D" w:rsidP="00C44E18">
      <w:bookmarkStart w:id="0" w:name="_GoBack"/>
      <w:bookmarkEnd w:id="0"/>
    </w:p>
    <w:sectPr w:rsidR="008B349D" w:rsidSect="00C44E18">
      <w:pgSz w:w="15840" w:h="12240" w:orient="landscape"/>
      <w:pgMar w:top="135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BF8"/>
    <w:multiLevelType w:val="multilevel"/>
    <w:tmpl w:val="92E60C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8955AD7"/>
    <w:multiLevelType w:val="multilevel"/>
    <w:tmpl w:val="50E4B5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F9E503A"/>
    <w:multiLevelType w:val="multilevel"/>
    <w:tmpl w:val="2F843F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0791236"/>
    <w:multiLevelType w:val="multilevel"/>
    <w:tmpl w:val="AF909F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0792CA2"/>
    <w:multiLevelType w:val="multilevel"/>
    <w:tmpl w:val="195679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2894E9C"/>
    <w:multiLevelType w:val="multilevel"/>
    <w:tmpl w:val="14A42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A33260"/>
    <w:multiLevelType w:val="multilevel"/>
    <w:tmpl w:val="6E16A7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2A30C7F"/>
    <w:multiLevelType w:val="multilevel"/>
    <w:tmpl w:val="0E8C6E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5A7310D"/>
    <w:multiLevelType w:val="multilevel"/>
    <w:tmpl w:val="09208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5E1274D"/>
    <w:multiLevelType w:val="multilevel"/>
    <w:tmpl w:val="E4D8C6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A3245AC"/>
    <w:multiLevelType w:val="multilevel"/>
    <w:tmpl w:val="51D6E4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EA86493"/>
    <w:multiLevelType w:val="multilevel"/>
    <w:tmpl w:val="41D4DE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6496FCF"/>
    <w:multiLevelType w:val="multilevel"/>
    <w:tmpl w:val="29C017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C574CF8"/>
    <w:multiLevelType w:val="multilevel"/>
    <w:tmpl w:val="2CCE3E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EA81A86"/>
    <w:multiLevelType w:val="multilevel"/>
    <w:tmpl w:val="5F0A9F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F31269B"/>
    <w:multiLevelType w:val="multilevel"/>
    <w:tmpl w:val="878A32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1C7600A"/>
    <w:multiLevelType w:val="multilevel"/>
    <w:tmpl w:val="3F343D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A3A1172"/>
    <w:multiLevelType w:val="multilevel"/>
    <w:tmpl w:val="D08AD2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BFB5883"/>
    <w:multiLevelType w:val="multilevel"/>
    <w:tmpl w:val="D81AFD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3A95E0E"/>
    <w:multiLevelType w:val="multilevel"/>
    <w:tmpl w:val="16925E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5A63D1F"/>
    <w:multiLevelType w:val="multilevel"/>
    <w:tmpl w:val="114CE9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764924E6"/>
    <w:multiLevelType w:val="multilevel"/>
    <w:tmpl w:val="6E9025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13"/>
  </w:num>
  <w:num w:numId="10">
    <w:abstractNumId w:val="2"/>
  </w:num>
  <w:num w:numId="11">
    <w:abstractNumId w:val="16"/>
  </w:num>
  <w:num w:numId="12">
    <w:abstractNumId w:val="20"/>
  </w:num>
  <w:num w:numId="13">
    <w:abstractNumId w:val="14"/>
  </w:num>
  <w:num w:numId="14">
    <w:abstractNumId w:val="11"/>
  </w:num>
  <w:num w:numId="15">
    <w:abstractNumId w:val="19"/>
  </w:num>
  <w:num w:numId="16">
    <w:abstractNumId w:val="15"/>
  </w:num>
  <w:num w:numId="17">
    <w:abstractNumId w:val="8"/>
  </w:num>
  <w:num w:numId="18">
    <w:abstractNumId w:val="21"/>
  </w:num>
  <w:num w:numId="19">
    <w:abstractNumId w:val="18"/>
  </w:num>
  <w:num w:numId="20">
    <w:abstractNumId w:val="3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349D"/>
    <w:rsid w:val="008B349D"/>
    <w:rsid w:val="00C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Todd Monitto</dc:creator>
  <cp:lastModifiedBy>test8</cp:lastModifiedBy>
  <cp:revision>2</cp:revision>
  <cp:lastPrinted>2015-06-02T15:15:00Z</cp:lastPrinted>
  <dcterms:created xsi:type="dcterms:W3CDTF">2015-06-02T15:15:00Z</dcterms:created>
  <dcterms:modified xsi:type="dcterms:W3CDTF">2015-06-02T15:15:00Z</dcterms:modified>
</cp:coreProperties>
</file>